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930"/>
      </w:tblGrid>
      <w:tr w:rsidR="00D04769" w:rsidRPr="00EF4A4D" w:rsidTr="008D223C">
        <w:trPr>
          <w:trHeight w:val="248"/>
        </w:trPr>
        <w:tc>
          <w:tcPr>
            <w:tcW w:w="10632" w:type="dxa"/>
            <w:gridSpan w:val="2"/>
          </w:tcPr>
          <w:p w:rsidR="00D04769" w:rsidRPr="00D82DAB" w:rsidRDefault="00273251" w:rsidP="004D26D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Информация</w:t>
            </w:r>
            <w:r w:rsidR="00D04769" w:rsidRPr="00D82D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проведении открытого аукциона по продаже права  заключени</w:t>
            </w:r>
            <w:r w:rsidR="00494636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="00D04769" w:rsidRPr="00D82D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договор</w:t>
            </w:r>
            <w:r w:rsidR="004D26D2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r w:rsidR="00D04769" w:rsidRPr="00D82D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аренды</w:t>
            </w:r>
            <w:r w:rsidR="002D2B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земельных</w:t>
            </w:r>
            <w:r w:rsidR="00235DA7" w:rsidRPr="00D82D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участк</w:t>
            </w:r>
            <w:r w:rsidR="002D2B1B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</w:p>
        </w:tc>
      </w:tr>
      <w:tr w:rsidR="00D04769" w:rsidRPr="00EF4A4D" w:rsidTr="008D223C">
        <w:tc>
          <w:tcPr>
            <w:tcW w:w="1702" w:type="dxa"/>
          </w:tcPr>
          <w:p w:rsidR="00D04769" w:rsidRPr="00D82DAB" w:rsidRDefault="00D04769" w:rsidP="00EF4A4D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DAB">
              <w:rPr>
                <w:rFonts w:ascii="Times New Roman" w:hAnsi="Times New Roman"/>
                <w:spacing w:val="-4"/>
                <w:sz w:val="20"/>
                <w:szCs w:val="20"/>
              </w:rPr>
              <w:t>Адрес объекта и его наимено</w:t>
            </w:r>
            <w:r w:rsidRPr="00D82DAB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D82DAB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D04769" w:rsidRPr="00D82DAB" w:rsidRDefault="00D04769" w:rsidP="00EF4A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F9451B" w:rsidRDefault="00F9451B" w:rsidP="00F9451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размещения объектов розничной торговли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Целевое назначени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земельный участок для </w:t>
            </w:r>
            <w:r w:rsidRPr="0058461A">
              <w:rPr>
                <w:rFonts w:ascii="yandex-sans" w:hAnsi="yandex-sans"/>
                <w:color w:val="000000"/>
                <w:sz w:val="20"/>
                <w:szCs w:val="20"/>
              </w:rPr>
              <w:t xml:space="preserve">размещения объектов розничной торговли 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 xml:space="preserve">код 1 16 03. Земельный участок 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расположен по адресу: </w:t>
            </w:r>
          </w:p>
          <w:p w:rsidR="00F9451B" w:rsidRDefault="00F9451B" w:rsidP="00F9451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Лот № 1: Минская область,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Вилейский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район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илейка, ул.Чапаева 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 кадастровым номером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621350100007002215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>, площадью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0,0020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га. Срок аренды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10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лет. Начальная цена права заключения договора аренды земельного участка, определенная на основании кадастровой стоимости земельного участка с применением коэффициента в зависимости от срока его аренды составляет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17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рубл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ей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98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копе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Шаг аукциона в размере </w:t>
            </w:r>
            <w:r w:rsidRPr="00674452">
              <w:rPr>
                <w:rFonts w:ascii="Times New Roman" w:hAnsi="Times New Roman"/>
                <w:spacing w:val="-1"/>
                <w:sz w:val="20"/>
                <w:szCs w:val="20"/>
              </w:rPr>
              <w:t>5%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от предыдущей цены</w:t>
            </w:r>
            <w:r w:rsidRPr="005846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4769" w:rsidRPr="00D82DAB" w:rsidRDefault="00F9451B" w:rsidP="00F9451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gramStart"/>
            <w:r w:rsidRPr="00FE2FCE">
              <w:rPr>
                <w:rFonts w:ascii="Times New Roman" w:hAnsi="Times New Roman"/>
                <w:b/>
                <w:sz w:val="20"/>
                <w:szCs w:val="20"/>
              </w:rPr>
              <w:t xml:space="preserve">Расходы, связанные с подготовкой аукциона и документации, необходимой для его проведения по каждому лоту отдельно составляют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412</w:t>
            </w:r>
            <w:r w:rsidRPr="00FE2FCE">
              <w:rPr>
                <w:rFonts w:ascii="Times New Roman" w:hAnsi="Times New Roman"/>
                <w:b/>
                <w:sz w:val="20"/>
                <w:szCs w:val="20"/>
              </w:rPr>
              <w:t xml:space="preserve"> рублей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  <w:r w:rsidRPr="00FE2FCE">
              <w:rPr>
                <w:rFonts w:ascii="Times New Roman" w:hAnsi="Times New Roman"/>
                <w:b/>
                <w:sz w:val="20"/>
                <w:szCs w:val="20"/>
              </w:rPr>
              <w:t xml:space="preserve"> копейки.</w:t>
            </w:r>
            <w:proofErr w:type="gramEnd"/>
            <w:r w:rsidRPr="0058461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512C" w:rsidRPr="00EF4A4D" w:rsidTr="00E05C52">
        <w:tc>
          <w:tcPr>
            <w:tcW w:w="1702" w:type="dxa"/>
          </w:tcPr>
          <w:p w:rsidR="0048512C" w:rsidRPr="00D82DAB" w:rsidRDefault="0048512C" w:rsidP="00EF4A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DA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Дата, время, </w:t>
            </w:r>
            <w:r w:rsidRPr="00D82DAB">
              <w:rPr>
                <w:rFonts w:ascii="Times New Roman" w:hAnsi="Times New Roman"/>
                <w:spacing w:val="-2"/>
                <w:sz w:val="20"/>
                <w:szCs w:val="20"/>
              </w:rPr>
              <w:t>место и порядок проведения  аукциона</w:t>
            </w:r>
          </w:p>
        </w:tc>
        <w:tc>
          <w:tcPr>
            <w:tcW w:w="8930" w:type="dxa"/>
            <w:shd w:val="clear" w:color="auto" w:fill="auto"/>
          </w:tcPr>
          <w:p w:rsidR="0048512C" w:rsidRPr="00D82DAB" w:rsidRDefault="00F9451B" w:rsidP="00D015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08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По Лоту №1 аукцион </w:t>
            </w:r>
            <w:r w:rsidRPr="00494C5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состоится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14 </w:t>
            </w:r>
            <w:r w:rsidRPr="002C489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апреля</w:t>
            </w:r>
            <w:r w:rsidRPr="00494C5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202</w:t>
            </w:r>
            <w:r w:rsidRPr="002C489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3</w:t>
            </w:r>
            <w:r w:rsidRPr="00494C54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года </w:t>
            </w:r>
            <w:r w:rsidRPr="00494C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94C54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в 10:00 </w:t>
            </w:r>
            <w:r w:rsidRPr="00494C5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п</w:t>
            </w:r>
            <w:r w:rsidRPr="00494C54">
              <w:rPr>
                <w:rFonts w:ascii="Times New Roman" w:hAnsi="Times New Roman"/>
                <w:spacing w:val="-1"/>
                <w:sz w:val="20"/>
                <w:szCs w:val="20"/>
              </w:rPr>
              <w:t>о адресу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>: г</w:t>
            </w:r>
            <w:proofErr w:type="gramStart"/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>.В</w:t>
            </w:r>
            <w:proofErr w:type="gramEnd"/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илейка, ул. Водопьянова, 30. По Лоту №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>согласно норм</w:t>
            </w:r>
            <w:proofErr w:type="gramEnd"/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аконодательства, закрепленных в</w:t>
            </w:r>
            <w:r w:rsidRPr="0058461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«Положении</w:t>
            </w:r>
            <w:r w:rsidRPr="002C489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 порядке организации и проведения аукционов на право аренды земельных участков, утвержденное постановлением Совета Министров Республики Беларусь от 13 января 2023 г. № 32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».</w:t>
            </w:r>
          </w:p>
        </w:tc>
      </w:tr>
      <w:tr w:rsidR="0048512C" w:rsidRPr="00EF4A4D" w:rsidTr="00E05C52">
        <w:tc>
          <w:tcPr>
            <w:tcW w:w="1702" w:type="dxa"/>
          </w:tcPr>
          <w:p w:rsidR="0048512C" w:rsidRPr="00D82DAB" w:rsidRDefault="0048512C" w:rsidP="00EF4A4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82DAB">
              <w:rPr>
                <w:rFonts w:ascii="Times New Roman" w:hAnsi="Times New Roman"/>
                <w:spacing w:val="-1"/>
                <w:sz w:val="20"/>
                <w:szCs w:val="20"/>
              </w:rPr>
              <w:t>Информация об опубликовании извещения</w:t>
            </w:r>
          </w:p>
        </w:tc>
        <w:tc>
          <w:tcPr>
            <w:tcW w:w="8930" w:type="dxa"/>
            <w:shd w:val="clear" w:color="auto" w:fill="auto"/>
          </w:tcPr>
          <w:p w:rsidR="0048512C" w:rsidRPr="00D82DAB" w:rsidRDefault="0048512C" w:rsidP="00DF41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highlight w:val="yellow"/>
              </w:rPr>
            </w:pPr>
            <w:proofErr w:type="gramStart"/>
            <w:r w:rsidRPr="00D82DA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Подробная информация о проводимом аукционе размещена:  на официальном сайте Государственного комитета по имуществу:  </w:t>
            </w:r>
            <w:hyperlink r:id="rId4" w:history="1">
              <w:r w:rsidRPr="00D82DAB">
                <w:rPr>
                  <w:rStyle w:val="a3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https</w:t>
              </w:r>
              <w:r w:rsidRPr="00D82DAB">
                <w:rPr>
                  <w:rStyle w:val="a3"/>
                  <w:rFonts w:ascii="Times New Roman" w:hAnsi="Times New Roman"/>
                  <w:b/>
                  <w:bCs/>
                  <w:spacing w:val="-2"/>
                  <w:sz w:val="20"/>
                  <w:szCs w:val="20"/>
                </w:rPr>
                <w:t>://</w:t>
              </w:r>
              <w:r w:rsidRPr="00D82DAB">
                <w:rPr>
                  <w:rStyle w:val="a3"/>
                  <w:rFonts w:ascii="Times New Roman" w:hAnsi="Times New Roman"/>
                  <w:bCs/>
                  <w:spacing w:val="-2"/>
                  <w:sz w:val="20"/>
                  <w:szCs w:val="20"/>
                </w:rPr>
                <w:t>au.nca.by</w:t>
              </w:r>
            </w:hyperlink>
            <w:r w:rsidRPr="00D82DA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</w:t>
            </w:r>
            <w:proofErr w:type="spellStart"/>
            <w:r w:rsidRPr="00D82DA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Вилейского</w:t>
            </w:r>
            <w:proofErr w:type="spellEnd"/>
            <w:r w:rsidRPr="00D82DA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районного исполнительного комитета: </w:t>
            </w:r>
            <w:r w:rsidR="00D82DAB" w:rsidRPr="00DF41F5">
              <w:rPr>
                <w:rFonts w:ascii="Times New Roman" w:hAnsi="Times New Roman"/>
                <w:bCs/>
                <w:color w:val="244061" w:themeColor="accent1" w:themeShade="80"/>
                <w:spacing w:val="-2"/>
                <w:sz w:val="20"/>
                <w:szCs w:val="20"/>
              </w:rPr>
              <w:t>https://vileyka.</w:t>
            </w:r>
            <w:r w:rsidR="00D82DAB" w:rsidRPr="000E3704">
              <w:rPr>
                <w:rFonts w:ascii="Times New Roman" w:hAnsi="Times New Roman"/>
                <w:bCs/>
                <w:color w:val="244061" w:themeColor="accent1" w:themeShade="80"/>
                <w:spacing w:val="-2"/>
                <w:sz w:val="20"/>
                <w:szCs w:val="20"/>
              </w:rPr>
              <w:t>gov.by</w:t>
            </w:r>
            <w:r w:rsidR="00DF41F5" w:rsidRPr="000E3704">
              <w:rPr>
                <w:rFonts w:ascii="Times New Roman" w:hAnsi="Times New Roman"/>
                <w:bCs/>
                <w:color w:val="244061" w:themeColor="accent1" w:themeShade="80"/>
                <w:spacing w:val="-2"/>
                <w:sz w:val="20"/>
                <w:szCs w:val="20"/>
              </w:rPr>
              <w:t>/</w:t>
            </w:r>
            <w:r w:rsidR="00D82DAB" w:rsidRPr="000E3704">
              <w:rPr>
                <w:rFonts w:ascii="Times New Roman" w:hAnsi="Times New Roman"/>
                <w:bCs/>
                <w:color w:val="244061" w:themeColor="accent1" w:themeShade="80"/>
                <w:spacing w:val="-2"/>
                <w:sz w:val="20"/>
                <w:szCs w:val="20"/>
              </w:rPr>
              <w:t>/</w:t>
            </w:r>
            <w:r w:rsidRPr="000E3704">
              <w:rPr>
                <w:rFonts w:ascii="Times New Roman" w:hAnsi="Times New Roman"/>
                <w:bCs/>
                <w:color w:val="244061" w:themeColor="accent1" w:themeShade="80"/>
                <w:spacing w:val="-2"/>
                <w:sz w:val="20"/>
                <w:szCs w:val="20"/>
              </w:rPr>
              <w:t>;</w:t>
            </w:r>
            <w:r w:rsidRPr="000E3704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на официальном сайте Минского областного исполнительного комитета: </w:t>
            </w:r>
            <w:hyperlink r:id="rId5" w:history="1">
              <w:r w:rsidR="00D82DAB" w:rsidRPr="000E3704">
                <w:rPr>
                  <w:rStyle w:val="a3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http://minsk-region.gov.by/</w:t>
              </w:r>
            </w:hyperlink>
            <w:r w:rsidR="00EF4A4D" w:rsidRPr="000E3704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Минского городского исполнительного комитета: </w:t>
            </w:r>
            <w:hyperlink r:id="rId6" w:history="1">
              <w:r w:rsidR="00EF4A4D" w:rsidRPr="000E3704">
                <w:rPr>
                  <w:rStyle w:val="a3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https://minsk.gov.by/ru/</w:t>
              </w:r>
            </w:hyperlink>
            <w:r w:rsidR="00EF4A4D" w:rsidRPr="000E3704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B02065" w:rsidRPr="00EF4A4D" w:rsidRDefault="00B02065"/>
    <w:sectPr w:rsidR="00B02065" w:rsidRPr="00EF4A4D" w:rsidSect="005E3169">
      <w:pgSz w:w="11906" w:h="16838"/>
      <w:pgMar w:top="567" w:right="850" w:bottom="1134" w:left="1701" w:header="708" w:footer="1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4769"/>
    <w:rsid w:val="00000177"/>
    <w:rsid w:val="000071CC"/>
    <w:rsid w:val="000071FD"/>
    <w:rsid w:val="00011EE5"/>
    <w:rsid w:val="00016E7A"/>
    <w:rsid w:val="000218FE"/>
    <w:rsid w:val="00032DC4"/>
    <w:rsid w:val="00032F87"/>
    <w:rsid w:val="0003688B"/>
    <w:rsid w:val="00046FB7"/>
    <w:rsid w:val="00047790"/>
    <w:rsid w:val="0005552E"/>
    <w:rsid w:val="000577AA"/>
    <w:rsid w:val="00060B20"/>
    <w:rsid w:val="00062613"/>
    <w:rsid w:val="000651EA"/>
    <w:rsid w:val="00067E1A"/>
    <w:rsid w:val="00073C8D"/>
    <w:rsid w:val="0007726F"/>
    <w:rsid w:val="00091345"/>
    <w:rsid w:val="0009174E"/>
    <w:rsid w:val="000A13EA"/>
    <w:rsid w:val="000A3D75"/>
    <w:rsid w:val="000A4518"/>
    <w:rsid w:val="000A6248"/>
    <w:rsid w:val="000B06F1"/>
    <w:rsid w:val="000C48C0"/>
    <w:rsid w:val="000C61BC"/>
    <w:rsid w:val="000D2AF3"/>
    <w:rsid w:val="000D328D"/>
    <w:rsid w:val="000D49B5"/>
    <w:rsid w:val="000E18EF"/>
    <w:rsid w:val="000E3704"/>
    <w:rsid w:val="000F5352"/>
    <w:rsid w:val="001011B7"/>
    <w:rsid w:val="001015A5"/>
    <w:rsid w:val="00107492"/>
    <w:rsid w:val="0010789A"/>
    <w:rsid w:val="00114EEA"/>
    <w:rsid w:val="0013002F"/>
    <w:rsid w:val="00130337"/>
    <w:rsid w:val="001320A9"/>
    <w:rsid w:val="001342EC"/>
    <w:rsid w:val="00135974"/>
    <w:rsid w:val="001379FF"/>
    <w:rsid w:val="00143AA3"/>
    <w:rsid w:val="00143ADB"/>
    <w:rsid w:val="0014553D"/>
    <w:rsid w:val="00153D97"/>
    <w:rsid w:val="001606E5"/>
    <w:rsid w:val="00162897"/>
    <w:rsid w:val="00181840"/>
    <w:rsid w:val="00182633"/>
    <w:rsid w:val="00183F27"/>
    <w:rsid w:val="00186D74"/>
    <w:rsid w:val="0019206C"/>
    <w:rsid w:val="00195E30"/>
    <w:rsid w:val="00196D38"/>
    <w:rsid w:val="001A51F4"/>
    <w:rsid w:val="001B39EE"/>
    <w:rsid w:val="001B3A41"/>
    <w:rsid w:val="001B560F"/>
    <w:rsid w:val="001B7E40"/>
    <w:rsid w:val="001C5A96"/>
    <w:rsid w:val="001D3E51"/>
    <w:rsid w:val="001E0FE0"/>
    <w:rsid w:val="001F7114"/>
    <w:rsid w:val="00210957"/>
    <w:rsid w:val="0021263F"/>
    <w:rsid w:val="00215F49"/>
    <w:rsid w:val="00222331"/>
    <w:rsid w:val="00232397"/>
    <w:rsid w:val="002351F2"/>
    <w:rsid w:val="00235DA7"/>
    <w:rsid w:val="002421AF"/>
    <w:rsid w:val="00246430"/>
    <w:rsid w:val="00250543"/>
    <w:rsid w:val="002570D1"/>
    <w:rsid w:val="002616B7"/>
    <w:rsid w:val="00273251"/>
    <w:rsid w:val="00274857"/>
    <w:rsid w:val="002845F5"/>
    <w:rsid w:val="0029475F"/>
    <w:rsid w:val="002958ED"/>
    <w:rsid w:val="00295E53"/>
    <w:rsid w:val="002A4C08"/>
    <w:rsid w:val="002A5BEF"/>
    <w:rsid w:val="002A61B0"/>
    <w:rsid w:val="002A7B30"/>
    <w:rsid w:val="002B473B"/>
    <w:rsid w:val="002C5457"/>
    <w:rsid w:val="002D1994"/>
    <w:rsid w:val="002D24E3"/>
    <w:rsid w:val="002D25CE"/>
    <w:rsid w:val="002D2B1B"/>
    <w:rsid w:val="002D2CD3"/>
    <w:rsid w:val="002F5245"/>
    <w:rsid w:val="003028B0"/>
    <w:rsid w:val="00303349"/>
    <w:rsid w:val="0030625D"/>
    <w:rsid w:val="0031742C"/>
    <w:rsid w:val="00317847"/>
    <w:rsid w:val="003178C5"/>
    <w:rsid w:val="00320082"/>
    <w:rsid w:val="00345DEB"/>
    <w:rsid w:val="00352F0A"/>
    <w:rsid w:val="00360AA6"/>
    <w:rsid w:val="003707B1"/>
    <w:rsid w:val="00372693"/>
    <w:rsid w:val="00374B39"/>
    <w:rsid w:val="00374D17"/>
    <w:rsid w:val="00375216"/>
    <w:rsid w:val="003770B2"/>
    <w:rsid w:val="0038534D"/>
    <w:rsid w:val="00386048"/>
    <w:rsid w:val="00386812"/>
    <w:rsid w:val="0038685D"/>
    <w:rsid w:val="00395EFC"/>
    <w:rsid w:val="003A2BF9"/>
    <w:rsid w:val="003A3B6E"/>
    <w:rsid w:val="003A7B4F"/>
    <w:rsid w:val="003A7BA4"/>
    <w:rsid w:val="003B0018"/>
    <w:rsid w:val="003B5488"/>
    <w:rsid w:val="003C5DF8"/>
    <w:rsid w:val="003E3E5D"/>
    <w:rsid w:val="003F6EE3"/>
    <w:rsid w:val="00407B46"/>
    <w:rsid w:val="00407D66"/>
    <w:rsid w:val="004101F9"/>
    <w:rsid w:val="004114EA"/>
    <w:rsid w:val="00414DEB"/>
    <w:rsid w:val="00433EA0"/>
    <w:rsid w:val="00457FDF"/>
    <w:rsid w:val="004649C9"/>
    <w:rsid w:val="00475739"/>
    <w:rsid w:val="004820FB"/>
    <w:rsid w:val="00483F62"/>
    <w:rsid w:val="004847DE"/>
    <w:rsid w:val="0048512C"/>
    <w:rsid w:val="00486CAB"/>
    <w:rsid w:val="00487A68"/>
    <w:rsid w:val="0049344E"/>
    <w:rsid w:val="00494636"/>
    <w:rsid w:val="00495C30"/>
    <w:rsid w:val="004A1154"/>
    <w:rsid w:val="004B3D1A"/>
    <w:rsid w:val="004B55F9"/>
    <w:rsid w:val="004C1F41"/>
    <w:rsid w:val="004C60FD"/>
    <w:rsid w:val="004C6F53"/>
    <w:rsid w:val="004D0E80"/>
    <w:rsid w:val="004D20E7"/>
    <w:rsid w:val="004D26D2"/>
    <w:rsid w:val="004D71AC"/>
    <w:rsid w:val="004E03A5"/>
    <w:rsid w:val="004F0308"/>
    <w:rsid w:val="004F486B"/>
    <w:rsid w:val="00517885"/>
    <w:rsid w:val="005241B3"/>
    <w:rsid w:val="00526318"/>
    <w:rsid w:val="005276DC"/>
    <w:rsid w:val="00532117"/>
    <w:rsid w:val="005359EE"/>
    <w:rsid w:val="005373CD"/>
    <w:rsid w:val="005424CF"/>
    <w:rsid w:val="005441DB"/>
    <w:rsid w:val="00546A0F"/>
    <w:rsid w:val="00547AC2"/>
    <w:rsid w:val="00547F56"/>
    <w:rsid w:val="00551CAB"/>
    <w:rsid w:val="00560CC4"/>
    <w:rsid w:val="005611BC"/>
    <w:rsid w:val="0056392A"/>
    <w:rsid w:val="0057591F"/>
    <w:rsid w:val="00580F1B"/>
    <w:rsid w:val="005855F1"/>
    <w:rsid w:val="005954BA"/>
    <w:rsid w:val="0059555D"/>
    <w:rsid w:val="00597476"/>
    <w:rsid w:val="00597A5A"/>
    <w:rsid w:val="005A0D83"/>
    <w:rsid w:val="005A1AE0"/>
    <w:rsid w:val="005A544A"/>
    <w:rsid w:val="005B4FB7"/>
    <w:rsid w:val="005B7FB8"/>
    <w:rsid w:val="005C1F97"/>
    <w:rsid w:val="005C58CA"/>
    <w:rsid w:val="005C62DB"/>
    <w:rsid w:val="005C7397"/>
    <w:rsid w:val="005D2307"/>
    <w:rsid w:val="005D2F78"/>
    <w:rsid w:val="005D39D3"/>
    <w:rsid w:val="005E189B"/>
    <w:rsid w:val="005E2DF1"/>
    <w:rsid w:val="005E53B7"/>
    <w:rsid w:val="005E5CE5"/>
    <w:rsid w:val="005E7D73"/>
    <w:rsid w:val="00601055"/>
    <w:rsid w:val="00610EA1"/>
    <w:rsid w:val="00615026"/>
    <w:rsid w:val="006202F1"/>
    <w:rsid w:val="00620F0A"/>
    <w:rsid w:val="00620F7E"/>
    <w:rsid w:val="00635E64"/>
    <w:rsid w:val="00636A58"/>
    <w:rsid w:val="006419C4"/>
    <w:rsid w:val="00652A62"/>
    <w:rsid w:val="00652F2F"/>
    <w:rsid w:val="006542A9"/>
    <w:rsid w:val="00664136"/>
    <w:rsid w:val="00672ABF"/>
    <w:rsid w:val="0067617C"/>
    <w:rsid w:val="0067688B"/>
    <w:rsid w:val="00677EC0"/>
    <w:rsid w:val="0068280D"/>
    <w:rsid w:val="006943DD"/>
    <w:rsid w:val="00696FD9"/>
    <w:rsid w:val="006B1C33"/>
    <w:rsid w:val="006B6A90"/>
    <w:rsid w:val="006C787A"/>
    <w:rsid w:val="006C7E42"/>
    <w:rsid w:val="006D032A"/>
    <w:rsid w:val="006D358F"/>
    <w:rsid w:val="006D6939"/>
    <w:rsid w:val="006E003C"/>
    <w:rsid w:val="006E1057"/>
    <w:rsid w:val="006E14F8"/>
    <w:rsid w:val="006E4F35"/>
    <w:rsid w:val="006E5E88"/>
    <w:rsid w:val="006F0692"/>
    <w:rsid w:val="006F09F9"/>
    <w:rsid w:val="006F6894"/>
    <w:rsid w:val="00700753"/>
    <w:rsid w:val="007009DF"/>
    <w:rsid w:val="00710356"/>
    <w:rsid w:val="0072498E"/>
    <w:rsid w:val="007312B1"/>
    <w:rsid w:val="0074154B"/>
    <w:rsid w:val="00742673"/>
    <w:rsid w:val="007455BD"/>
    <w:rsid w:val="00745FC3"/>
    <w:rsid w:val="00750B7A"/>
    <w:rsid w:val="007542F8"/>
    <w:rsid w:val="007575D9"/>
    <w:rsid w:val="0076437D"/>
    <w:rsid w:val="007651E6"/>
    <w:rsid w:val="00766C34"/>
    <w:rsid w:val="007830C8"/>
    <w:rsid w:val="0079661E"/>
    <w:rsid w:val="00797AF3"/>
    <w:rsid w:val="007A24F8"/>
    <w:rsid w:val="007A63D4"/>
    <w:rsid w:val="007B0290"/>
    <w:rsid w:val="007B17BA"/>
    <w:rsid w:val="007B5D84"/>
    <w:rsid w:val="007B7BE5"/>
    <w:rsid w:val="007C2FDA"/>
    <w:rsid w:val="007C49B7"/>
    <w:rsid w:val="007E078D"/>
    <w:rsid w:val="007F0BAB"/>
    <w:rsid w:val="007F5572"/>
    <w:rsid w:val="00803F49"/>
    <w:rsid w:val="00805E7D"/>
    <w:rsid w:val="00815838"/>
    <w:rsid w:val="0081762B"/>
    <w:rsid w:val="0082220B"/>
    <w:rsid w:val="00824216"/>
    <w:rsid w:val="00826E1E"/>
    <w:rsid w:val="00834ABF"/>
    <w:rsid w:val="00837942"/>
    <w:rsid w:val="00847F76"/>
    <w:rsid w:val="00852BBD"/>
    <w:rsid w:val="00853D8E"/>
    <w:rsid w:val="0085569D"/>
    <w:rsid w:val="00857C2F"/>
    <w:rsid w:val="00864B36"/>
    <w:rsid w:val="00866A2E"/>
    <w:rsid w:val="00870D28"/>
    <w:rsid w:val="008731FB"/>
    <w:rsid w:val="00873EF9"/>
    <w:rsid w:val="008754DD"/>
    <w:rsid w:val="00875EBD"/>
    <w:rsid w:val="00884A3B"/>
    <w:rsid w:val="00885574"/>
    <w:rsid w:val="00893820"/>
    <w:rsid w:val="00896E21"/>
    <w:rsid w:val="00897919"/>
    <w:rsid w:val="008A612D"/>
    <w:rsid w:val="008A7FCF"/>
    <w:rsid w:val="008B49CC"/>
    <w:rsid w:val="008C2444"/>
    <w:rsid w:val="008C43E7"/>
    <w:rsid w:val="008D0565"/>
    <w:rsid w:val="008D0BFE"/>
    <w:rsid w:val="008D2325"/>
    <w:rsid w:val="008D5D4C"/>
    <w:rsid w:val="008D6E3E"/>
    <w:rsid w:val="008D7B08"/>
    <w:rsid w:val="008E13F1"/>
    <w:rsid w:val="008E3D4E"/>
    <w:rsid w:val="008E43BE"/>
    <w:rsid w:val="008F0FF5"/>
    <w:rsid w:val="008F5F48"/>
    <w:rsid w:val="00924B9B"/>
    <w:rsid w:val="009279B5"/>
    <w:rsid w:val="009314A3"/>
    <w:rsid w:val="00932617"/>
    <w:rsid w:val="009338BC"/>
    <w:rsid w:val="0094075D"/>
    <w:rsid w:val="009408C5"/>
    <w:rsid w:val="009418B7"/>
    <w:rsid w:val="00941F26"/>
    <w:rsid w:val="00944478"/>
    <w:rsid w:val="00947FEB"/>
    <w:rsid w:val="00955E0E"/>
    <w:rsid w:val="00967CA9"/>
    <w:rsid w:val="0097086E"/>
    <w:rsid w:val="00973DCC"/>
    <w:rsid w:val="009818FC"/>
    <w:rsid w:val="009818FE"/>
    <w:rsid w:val="0098575E"/>
    <w:rsid w:val="009B0D88"/>
    <w:rsid w:val="009B2B84"/>
    <w:rsid w:val="009B6612"/>
    <w:rsid w:val="009B7620"/>
    <w:rsid w:val="009C0A48"/>
    <w:rsid w:val="009C25B3"/>
    <w:rsid w:val="009C4BB4"/>
    <w:rsid w:val="009C737A"/>
    <w:rsid w:val="009C764C"/>
    <w:rsid w:val="009C7EEE"/>
    <w:rsid w:val="009D510E"/>
    <w:rsid w:val="009D59A5"/>
    <w:rsid w:val="009D6C8B"/>
    <w:rsid w:val="009E1130"/>
    <w:rsid w:val="009E2221"/>
    <w:rsid w:val="009E4603"/>
    <w:rsid w:val="009E7A92"/>
    <w:rsid w:val="009E7B22"/>
    <w:rsid w:val="009F0207"/>
    <w:rsid w:val="009F058A"/>
    <w:rsid w:val="009F3C5F"/>
    <w:rsid w:val="009F3F28"/>
    <w:rsid w:val="00A06492"/>
    <w:rsid w:val="00A1687C"/>
    <w:rsid w:val="00A26DCF"/>
    <w:rsid w:val="00A27C3B"/>
    <w:rsid w:val="00A31CBB"/>
    <w:rsid w:val="00A32CA0"/>
    <w:rsid w:val="00A379D9"/>
    <w:rsid w:val="00A42BEC"/>
    <w:rsid w:val="00A50DAB"/>
    <w:rsid w:val="00A56615"/>
    <w:rsid w:val="00A60200"/>
    <w:rsid w:val="00A7174B"/>
    <w:rsid w:val="00A80887"/>
    <w:rsid w:val="00A839C4"/>
    <w:rsid w:val="00A91980"/>
    <w:rsid w:val="00A9371E"/>
    <w:rsid w:val="00AA1340"/>
    <w:rsid w:val="00AA1A80"/>
    <w:rsid w:val="00AA26D6"/>
    <w:rsid w:val="00AA4E20"/>
    <w:rsid w:val="00AA4F17"/>
    <w:rsid w:val="00AB0D39"/>
    <w:rsid w:val="00AC2E95"/>
    <w:rsid w:val="00AC338B"/>
    <w:rsid w:val="00AD47E9"/>
    <w:rsid w:val="00AD6558"/>
    <w:rsid w:val="00AE0CE6"/>
    <w:rsid w:val="00AE4377"/>
    <w:rsid w:val="00AE5604"/>
    <w:rsid w:val="00AF588A"/>
    <w:rsid w:val="00B02065"/>
    <w:rsid w:val="00B03EF3"/>
    <w:rsid w:val="00B06672"/>
    <w:rsid w:val="00B10AB7"/>
    <w:rsid w:val="00B165F3"/>
    <w:rsid w:val="00B170F7"/>
    <w:rsid w:val="00B22FA4"/>
    <w:rsid w:val="00B231E6"/>
    <w:rsid w:val="00B23AA3"/>
    <w:rsid w:val="00B242EB"/>
    <w:rsid w:val="00B354FB"/>
    <w:rsid w:val="00B363C1"/>
    <w:rsid w:val="00B36B15"/>
    <w:rsid w:val="00B3730C"/>
    <w:rsid w:val="00B46BA7"/>
    <w:rsid w:val="00B65E30"/>
    <w:rsid w:val="00B6647E"/>
    <w:rsid w:val="00B664C3"/>
    <w:rsid w:val="00B812C9"/>
    <w:rsid w:val="00B96E66"/>
    <w:rsid w:val="00B97C62"/>
    <w:rsid w:val="00BA2258"/>
    <w:rsid w:val="00BA6485"/>
    <w:rsid w:val="00BA784A"/>
    <w:rsid w:val="00BB5F95"/>
    <w:rsid w:val="00BB6992"/>
    <w:rsid w:val="00BC0FAC"/>
    <w:rsid w:val="00BC16C7"/>
    <w:rsid w:val="00BD66A9"/>
    <w:rsid w:val="00BD6751"/>
    <w:rsid w:val="00BD7CA7"/>
    <w:rsid w:val="00BD7D65"/>
    <w:rsid w:val="00BE6E7F"/>
    <w:rsid w:val="00C02B24"/>
    <w:rsid w:val="00C0320A"/>
    <w:rsid w:val="00C04693"/>
    <w:rsid w:val="00C106D3"/>
    <w:rsid w:val="00C14E88"/>
    <w:rsid w:val="00C17018"/>
    <w:rsid w:val="00C2079B"/>
    <w:rsid w:val="00C20A8F"/>
    <w:rsid w:val="00C276BC"/>
    <w:rsid w:val="00C30A71"/>
    <w:rsid w:val="00C40EBE"/>
    <w:rsid w:val="00C42764"/>
    <w:rsid w:val="00C46E95"/>
    <w:rsid w:val="00C473D7"/>
    <w:rsid w:val="00C572F6"/>
    <w:rsid w:val="00C74057"/>
    <w:rsid w:val="00C7472D"/>
    <w:rsid w:val="00C81081"/>
    <w:rsid w:val="00C820B5"/>
    <w:rsid w:val="00C82714"/>
    <w:rsid w:val="00C912C7"/>
    <w:rsid w:val="00C92BF9"/>
    <w:rsid w:val="00CA2CCD"/>
    <w:rsid w:val="00CB0379"/>
    <w:rsid w:val="00CB046D"/>
    <w:rsid w:val="00CB51E8"/>
    <w:rsid w:val="00CB7F35"/>
    <w:rsid w:val="00CC1EDE"/>
    <w:rsid w:val="00CC5591"/>
    <w:rsid w:val="00CC5779"/>
    <w:rsid w:val="00CC798A"/>
    <w:rsid w:val="00CD3965"/>
    <w:rsid w:val="00CD5741"/>
    <w:rsid w:val="00CE600D"/>
    <w:rsid w:val="00CE6ACF"/>
    <w:rsid w:val="00CF7D00"/>
    <w:rsid w:val="00D00841"/>
    <w:rsid w:val="00D00AA2"/>
    <w:rsid w:val="00D015AD"/>
    <w:rsid w:val="00D03F18"/>
    <w:rsid w:val="00D04769"/>
    <w:rsid w:val="00D21A86"/>
    <w:rsid w:val="00D25E24"/>
    <w:rsid w:val="00D260CC"/>
    <w:rsid w:val="00D27EAA"/>
    <w:rsid w:val="00D51917"/>
    <w:rsid w:val="00D55516"/>
    <w:rsid w:val="00D555EC"/>
    <w:rsid w:val="00D60AF4"/>
    <w:rsid w:val="00D71D8F"/>
    <w:rsid w:val="00D733BC"/>
    <w:rsid w:val="00D772F2"/>
    <w:rsid w:val="00D8212B"/>
    <w:rsid w:val="00D82DAB"/>
    <w:rsid w:val="00D87A0E"/>
    <w:rsid w:val="00D9164B"/>
    <w:rsid w:val="00D94030"/>
    <w:rsid w:val="00D95B56"/>
    <w:rsid w:val="00DA3EAD"/>
    <w:rsid w:val="00DA3ECD"/>
    <w:rsid w:val="00DA72FE"/>
    <w:rsid w:val="00DD203E"/>
    <w:rsid w:val="00DD3762"/>
    <w:rsid w:val="00DD3B63"/>
    <w:rsid w:val="00DD6CF1"/>
    <w:rsid w:val="00DE3618"/>
    <w:rsid w:val="00DE4F70"/>
    <w:rsid w:val="00DF3CCC"/>
    <w:rsid w:val="00DF41F5"/>
    <w:rsid w:val="00DF5A5C"/>
    <w:rsid w:val="00DF6382"/>
    <w:rsid w:val="00E025E2"/>
    <w:rsid w:val="00E17EC6"/>
    <w:rsid w:val="00E279DF"/>
    <w:rsid w:val="00E30758"/>
    <w:rsid w:val="00E361E8"/>
    <w:rsid w:val="00E42231"/>
    <w:rsid w:val="00E45CC6"/>
    <w:rsid w:val="00E514BF"/>
    <w:rsid w:val="00E51B84"/>
    <w:rsid w:val="00E65207"/>
    <w:rsid w:val="00E661A4"/>
    <w:rsid w:val="00E70DAC"/>
    <w:rsid w:val="00E7503B"/>
    <w:rsid w:val="00E75507"/>
    <w:rsid w:val="00E834FF"/>
    <w:rsid w:val="00E85846"/>
    <w:rsid w:val="00E85C60"/>
    <w:rsid w:val="00E86E07"/>
    <w:rsid w:val="00E94C50"/>
    <w:rsid w:val="00E964D9"/>
    <w:rsid w:val="00EA3366"/>
    <w:rsid w:val="00EB6CA8"/>
    <w:rsid w:val="00EB74BC"/>
    <w:rsid w:val="00EC74EF"/>
    <w:rsid w:val="00ED7660"/>
    <w:rsid w:val="00EF30BC"/>
    <w:rsid w:val="00EF4A4D"/>
    <w:rsid w:val="00F026E6"/>
    <w:rsid w:val="00F03870"/>
    <w:rsid w:val="00F03909"/>
    <w:rsid w:val="00F05DA7"/>
    <w:rsid w:val="00F05E4C"/>
    <w:rsid w:val="00F06633"/>
    <w:rsid w:val="00F126A9"/>
    <w:rsid w:val="00F12D9C"/>
    <w:rsid w:val="00F14FF0"/>
    <w:rsid w:val="00F15615"/>
    <w:rsid w:val="00F17BED"/>
    <w:rsid w:val="00F24FD7"/>
    <w:rsid w:val="00F2761E"/>
    <w:rsid w:val="00F3196B"/>
    <w:rsid w:val="00F36B4B"/>
    <w:rsid w:val="00F44122"/>
    <w:rsid w:val="00F5303F"/>
    <w:rsid w:val="00F54FDA"/>
    <w:rsid w:val="00F624B5"/>
    <w:rsid w:val="00F70D27"/>
    <w:rsid w:val="00F72309"/>
    <w:rsid w:val="00F77A4B"/>
    <w:rsid w:val="00F86F49"/>
    <w:rsid w:val="00F9364B"/>
    <w:rsid w:val="00F9451B"/>
    <w:rsid w:val="00FA2B7A"/>
    <w:rsid w:val="00FB654B"/>
    <w:rsid w:val="00FB7D7D"/>
    <w:rsid w:val="00FC0889"/>
    <w:rsid w:val="00FC2B0C"/>
    <w:rsid w:val="00FD2591"/>
    <w:rsid w:val="00FD2FDF"/>
    <w:rsid w:val="00FD7FDF"/>
    <w:rsid w:val="00FE7989"/>
    <w:rsid w:val="00FF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0476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85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sk.gov.by/ru/" TargetMode="External"/><Relationship Id="rId5" Type="http://schemas.openxmlformats.org/officeDocument/2006/relationships/hyperlink" Target="http://minsk-region.gov.by/" TargetMode="External"/><Relationship Id="rId4" Type="http://schemas.openxmlformats.org/officeDocument/2006/relationships/hyperlink" Target="https://au.nc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2021-01-21T09:18:00Z</dcterms:created>
  <dcterms:modified xsi:type="dcterms:W3CDTF">2023-03-10T11:34:00Z</dcterms:modified>
</cp:coreProperties>
</file>